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578A6" w14:textId="04842FA0" w:rsidR="006946E9" w:rsidRDefault="0060330E" w:rsidP="001003F5">
      <w:pPr>
        <w:jc w:val="both"/>
        <w:rPr>
          <w:lang w:val="sl-SI"/>
        </w:rPr>
      </w:pPr>
      <w:bookmarkStart w:id="0" w:name="_GoBack"/>
      <w:bookmarkEnd w:id="0"/>
      <w:r>
        <w:rPr>
          <w:lang w:val="sl-SI"/>
        </w:rPr>
        <w:t>Izobraževanje</w:t>
      </w:r>
      <w:r w:rsidR="006946E9">
        <w:rPr>
          <w:lang w:val="sl-SI"/>
        </w:rPr>
        <w:t xml:space="preserve"> Digital Turn je potekalo od 30. 5. do 3. 6. 2022 v Utrechtu na Nizozemskem.</w:t>
      </w:r>
    </w:p>
    <w:p w14:paraId="78B58209" w14:textId="77777777" w:rsidR="00E91274" w:rsidRDefault="0060330E" w:rsidP="001003F5">
      <w:pPr>
        <w:jc w:val="both"/>
        <w:rPr>
          <w:lang w:val="sl-SI"/>
        </w:rPr>
      </w:pPr>
      <w:r>
        <w:rPr>
          <w:lang w:val="sl-SI"/>
        </w:rPr>
        <w:t>Prisotni smo bili</w:t>
      </w:r>
      <w:r w:rsidR="002A7D2E">
        <w:rPr>
          <w:lang w:val="sl-SI"/>
        </w:rPr>
        <w:t xml:space="preserve"> učitelji, računalnikarji, svetovalni delavci, vzgojitelji in ravnatelji iz več evropskih držav (Latvije, Litve, Nemčije, </w:t>
      </w:r>
      <w:r w:rsidR="00994E90">
        <w:rPr>
          <w:lang w:val="sl-SI"/>
        </w:rPr>
        <w:t xml:space="preserve">Italije, </w:t>
      </w:r>
      <w:r w:rsidR="002A7D2E">
        <w:rPr>
          <w:lang w:val="sl-SI"/>
        </w:rPr>
        <w:t>Španije, Portugalske, Srbije, Hrvaške, Romunije, Bolgarije, Cipra in Slovenije). Predstavili smo svoje šole in strategije za uporabo IKT v učnem procesu. Predavatelji iz Estonije so nam predstavili več or</w:t>
      </w:r>
      <w:r w:rsidR="00994E90">
        <w:rPr>
          <w:lang w:val="sl-SI"/>
        </w:rPr>
        <w:t>o</w:t>
      </w:r>
      <w:r w:rsidR="002A7D2E">
        <w:rPr>
          <w:lang w:val="sl-SI"/>
        </w:rPr>
        <w:t xml:space="preserve">dij, s katerimi si lahko pomagamo v procesu vpeljevanja IKT v pouk in delovanje šole. </w:t>
      </w:r>
      <w:r w:rsidR="008254F6">
        <w:rPr>
          <w:lang w:val="sl-SI"/>
        </w:rPr>
        <w:t xml:space="preserve">Seznanili smo se z raznimi pristopi e-učenja in izvajanja pouka z uporabo IKT (STEAM learning, Kahoot, </w:t>
      </w:r>
      <w:r w:rsidR="00994E90">
        <w:rPr>
          <w:lang w:val="sl-SI"/>
        </w:rPr>
        <w:t>Selfie for Schools, e</w:t>
      </w:r>
      <w:r w:rsidR="008254F6">
        <w:rPr>
          <w:lang w:val="sl-SI"/>
        </w:rPr>
        <w:t>-učbeniki, Mentimeter, uporaba skupnih dokumentov).</w:t>
      </w:r>
      <w:r w:rsidR="002A7D2E">
        <w:rPr>
          <w:lang w:val="sl-SI"/>
        </w:rPr>
        <w:t xml:space="preserve"> Večina dela pa je potekala v delavnicah, kjer smo </w:t>
      </w:r>
      <w:r w:rsidR="008254F6">
        <w:rPr>
          <w:lang w:val="sl-SI"/>
        </w:rPr>
        <w:t xml:space="preserve">udeleženci </w:t>
      </w:r>
      <w:r w:rsidR="00EE47AE">
        <w:rPr>
          <w:lang w:val="sl-SI"/>
        </w:rPr>
        <w:t xml:space="preserve">iz različnih držav in šol </w:t>
      </w:r>
      <w:r w:rsidR="008254F6">
        <w:rPr>
          <w:lang w:val="sl-SI"/>
        </w:rPr>
        <w:t xml:space="preserve">načrtovali strategije za reševanje problemov, ki bi lahko nastopili pri takem </w:t>
      </w:r>
      <w:r w:rsidR="00E91274">
        <w:rPr>
          <w:lang w:val="sl-SI"/>
        </w:rPr>
        <w:t xml:space="preserve">pouku. </w:t>
      </w:r>
    </w:p>
    <w:p w14:paraId="677380F9" w14:textId="7F2BC93E" w:rsidR="006946E9" w:rsidRDefault="008254F6" w:rsidP="001003F5">
      <w:pPr>
        <w:jc w:val="both"/>
        <w:rPr>
          <w:lang w:val="sl-SI"/>
        </w:rPr>
      </w:pPr>
      <w:r>
        <w:rPr>
          <w:lang w:val="sl-SI"/>
        </w:rPr>
        <w:t xml:space="preserve">V skupinah udeležencev različnih šol iz ene države smo izdelali načrt za izvedbo nekaj ur pouka različnih predmetov z uporabo IKT z upoštevanjem področij, na katerih moramo narediti izboljšave, ki smo jo predhodno </w:t>
      </w:r>
      <w:r w:rsidR="00994E90">
        <w:rPr>
          <w:lang w:val="sl-SI"/>
        </w:rPr>
        <w:t xml:space="preserve">ugotovili z reševanjem vprašalnika, </w:t>
      </w:r>
      <w:r>
        <w:rPr>
          <w:lang w:val="sl-SI"/>
        </w:rPr>
        <w:t>vsak za svojo šolo. Ker sem bila na srečanju edina ude</w:t>
      </w:r>
      <w:r w:rsidR="00E91274">
        <w:rPr>
          <w:lang w:val="sl-SI"/>
        </w:rPr>
        <w:t>lež</w:t>
      </w:r>
      <w:r>
        <w:rPr>
          <w:lang w:val="sl-SI"/>
        </w:rPr>
        <w:t>nka iz Slovenije, smo pri tem sodelova</w:t>
      </w:r>
      <w:r w:rsidR="00C179D4">
        <w:rPr>
          <w:lang w:val="sl-SI"/>
        </w:rPr>
        <w:t xml:space="preserve">le z učiteljico in svetovalno delavko iz Srbije in predstavile smo zamisel in načrt za </w:t>
      </w:r>
      <w:r w:rsidR="00E91274">
        <w:rPr>
          <w:lang w:val="sl-SI"/>
        </w:rPr>
        <w:t>izvedbo aktivnosti, pri kateri bi medpredmetno sodelovali na predmetni stopnji.</w:t>
      </w:r>
    </w:p>
    <w:p w14:paraId="5F00F8B9" w14:textId="19683D86" w:rsidR="00223E81" w:rsidRDefault="00223E81" w:rsidP="001003F5">
      <w:pPr>
        <w:jc w:val="both"/>
        <w:rPr>
          <w:lang w:val="sl-SI"/>
        </w:rPr>
      </w:pPr>
      <w:r>
        <w:rPr>
          <w:lang w:val="sl-SI"/>
        </w:rPr>
        <w:t xml:space="preserve">V okviru izobraževanja smo si ogledali tudi šolo v Amsterdamu in se seznanili </w:t>
      </w:r>
      <w:r w:rsidR="00B65242">
        <w:rPr>
          <w:lang w:val="sl-SI"/>
        </w:rPr>
        <w:t xml:space="preserve">z njihovimi praksami ter </w:t>
      </w:r>
      <w:r>
        <w:rPr>
          <w:lang w:val="sl-SI"/>
        </w:rPr>
        <w:t>z izzivi, s katerimi se pri poučevanju srečujejo tamkajšnji učitelji.</w:t>
      </w:r>
    </w:p>
    <w:p w14:paraId="3F12A581" w14:textId="77777777" w:rsidR="006946E9" w:rsidRDefault="006946E9" w:rsidP="001003F5">
      <w:pPr>
        <w:jc w:val="both"/>
        <w:rPr>
          <w:lang w:val="sl-SI"/>
        </w:rPr>
      </w:pPr>
    </w:p>
    <w:p w14:paraId="7D4C370C" w14:textId="77777777" w:rsidR="003202C1" w:rsidRDefault="003202C1"/>
    <w:sectPr w:rsidR="00320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F1A92"/>
    <w:multiLevelType w:val="hybridMultilevel"/>
    <w:tmpl w:val="2FB48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01294"/>
    <w:multiLevelType w:val="hybridMultilevel"/>
    <w:tmpl w:val="1224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64523"/>
    <w:multiLevelType w:val="hybridMultilevel"/>
    <w:tmpl w:val="45009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805A6"/>
    <w:multiLevelType w:val="hybridMultilevel"/>
    <w:tmpl w:val="A0E60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F5"/>
    <w:rsid w:val="001003F5"/>
    <w:rsid w:val="00223E81"/>
    <w:rsid w:val="002A7D2E"/>
    <w:rsid w:val="003202C1"/>
    <w:rsid w:val="004D6E4A"/>
    <w:rsid w:val="0060330E"/>
    <w:rsid w:val="006946E9"/>
    <w:rsid w:val="008254F6"/>
    <w:rsid w:val="00994E90"/>
    <w:rsid w:val="00AB57E1"/>
    <w:rsid w:val="00B65242"/>
    <w:rsid w:val="00BF0EDA"/>
    <w:rsid w:val="00C179D4"/>
    <w:rsid w:val="00E91274"/>
    <w:rsid w:val="00E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7A1D"/>
  <w15:chartTrackingRefBased/>
  <w15:docId w15:val="{812D9240-BBEE-8742-85E1-302A2590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03F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Kirn</dc:creator>
  <cp:keywords/>
  <dc:description/>
  <cp:lastModifiedBy>Uporabnik</cp:lastModifiedBy>
  <cp:revision>2</cp:revision>
  <dcterms:created xsi:type="dcterms:W3CDTF">2022-11-21T10:50:00Z</dcterms:created>
  <dcterms:modified xsi:type="dcterms:W3CDTF">2022-11-21T10:50:00Z</dcterms:modified>
</cp:coreProperties>
</file>